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63690" w14:textId="77777777" w:rsidR="00E12931" w:rsidRDefault="009E7C0C">
      <w:pPr>
        <w:tabs>
          <w:tab w:val="left" w:pos="5791"/>
          <w:tab w:val="left" w:pos="11342"/>
        </w:tabs>
        <w:spacing w:before="75"/>
        <w:ind w:left="84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  <w:spacing w:val="-15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2CD7FCB8" w14:textId="77777777" w:rsidR="00E12931" w:rsidRDefault="001529B4">
      <w:pPr>
        <w:pStyle w:val="BodyText"/>
        <w:spacing w:before="69"/>
        <w:ind w:left="5960"/>
      </w:pPr>
      <w:r>
        <w:pict w14:anchorId="28F103CB">
          <v:line id="_x0000_s1041" style="position:absolute;left:0;text-align:left;z-index:251659264;mso-position-horizontal-relative:page" from="54pt,11.05pt" to="298.8pt,11.05pt" strokeweight=".72pt">
            <w10:wrap anchorx="page"/>
          </v:line>
        </w:pict>
      </w:r>
      <w:r w:rsidR="009E7C0C">
        <w:t>Phone: (916) 851-3175</w:t>
      </w:r>
    </w:p>
    <w:p w14:paraId="7506E07A" w14:textId="7E1739F4" w:rsidR="00E12931" w:rsidRDefault="001529B4">
      <w:pPr>
        <w:pStyle w:val="Heading2"/>
        <w:tabs>
          <w:tab w:val="left" w:pos="11341"/>
        </w:tabs>
        <w:spacing w:before="27" w:line="259" w:lineRule="auto"/>
        <w:ind w:left="5966" w:right="116"/>
      </w:pPr>
      <w:r>
        <w:pict w14:anchorId="412B3C11">
          <v:line id="_x0000_s1040" style="position:absolute;left:0;text-align:left;z-index:251660288;mso-position-horizontal-relative:page" from="54pt,6.15pt" to="298.8pt,6.15pt" strokeweight=".72pt">
            <w10:wrap anchorx="page"/>
          </v:line>
        </w:pict>
      </w:r>
      <w:r>
        <w:pict w14:anchorId="32AC304B">
          <v:line id="_x0000_s1039" style="position:absolute;left:0;text-align:left;z-index:-251766784;mso-position-horizontal-relative:page" from="54pt,16.2pt" to="298.8pt,16.2pt" strokeweight=".72pt">
            <w10:wrap anchorx="page"/>
          </v:line>
        </w:pict>
      </w:r>
      <w:r>
        <w:pict w14:anchorId="12C5781A">
          <v:line id="_x0000_s1038" style="position:absolute;left:0;text-align:left;z-index:-251765760;mso-position-horizontal-relative:page" from="363.65pt,24.95pt" to="579.1pt,24.95pt" strokeweight=".72pt">
            <w10:wrap anchorx="page"/>
          </v:line>
        </w:pict>
      </w:r>
      <w:r w:rsidR="009E7C0C">
        <w:t>Worker</w:t>
      </w:r>
      <w:r w:rsidR="009E7C0C">
        <w:rPr>
          <w:spacing w:val="-1"/>
        </w:rPr>
        <w:t xml:space="preserve"> </w:t>
      </w:r>
      <w:r w:rsidR="009E7C0C">
        <w:t>Name:</w:t>
      </w:r>
      <w:r w:rsidR="009E7C0C">
        <w:rPr>
          <w:spacing w:val="-11"/>
        </w:rPr>
        <w:t xml:space="preserve"> </w:t>
      </w:r>
      <w:r w:rsidR="009E7C0C">
        <w:rPr>
          <w:u w:val="single"/>
        </w:rPr>
        <w:t xml:space="preserve"> </w:t>
      </w:r>
      <w:r w:rsidR="009E7C0C">
        <w:rPr>
          <w:u w:val="single"/>
        </w:rPr>
        <w:tab/>
      </w:r>
      <w:r w:rsidR="009E7C0C">
        <w:t xml:space="preserve"> Worker ID:</w:t>
      </w:r>
    </w:p>
    <w:p w14:paraId="23DEAD05" w14:textId="77777777" w:rsidR="00E12931" w:rsidRDefault="001529B4">
      <w:pPr>
        <w:spacing w:line="290" w:lineRule="auto"/>
        <w:ind w:left="5983" w:right="3225" w:hanging="2"/>
        <w:rPr>
          <w:b/>
          <w:sz w:val="20"/>
        </w:rPr>
      </w:pPr>
      <w:r>
        <w:pict w14:anchorId="780E2103">
          <v:line id="_x0000_s1036" style="position:absolute;left:0;text-align:left;z-index:-251764736;mso-position-horizontal-relative:page" from="424.65pt,11.35pt" to="579.1pt,11.35pt" strokeweight=".72pt">
            <w10:wrap anchorx="page"/>
          </v:line>
        </w:pict>
      </w:r>
      <w:r w:rsidR="009E7C0C">
        <w:rPr>
          <w:b/>
          <w:sz w:val="20"/>
        </w:rPr>
        <w:t>Worker Phone Number: Date:</w:t>
      </w:r>
    </w:p>
    <w:p w14:paraId="30A066AB" w14:textId="77777777" w:rsidR="00E12931" w:rsidRDefault="009E7C0C">
      <w:pPr>
        <w:ind w:left="5981" w:right="4120"/>
        <w:rPr>
          <w:b/>
          <w:sz w:val="20"/>
        </w:rPr>
      </w:pPr>
      <w:r>
        <w:rPr>
          <w:b/>
          <w:sz w:val="20"/>
        </w:rPr>
        <w:t>Case Name:</w:t>
      </w:r>
    </w:p>
    <w:p w14:paraId="148F7D66" w14:textId="77777777" w:rsidR="00E12931" w:rsidRDefault="009E7C0C">
      <w:pPr>
        <w:spacing w:before="18"/>
        <w:ind w:left="5981" w:right="4120"/>
        <w:rPr>
          <w:b/>
          <w:sz w:val="20"/>
        </w:rPr>
      </w:pPr>
      <w:r>
        <w:rPr>
          <w:b/>
          <w:sz w:val="20"/>
        </w:rPr>
        <w:t>Case Number:</w:t>
      </w:r>
    </w:p>
    <w:p w14:paraId="5FCA6C46" w14:textId="77777777" w:rsidR="00E12931" w:rsidRDefault="00E12931">
      <w:pPr>
        <w:pStyle w:val="BodyText"/>
        <w:rPr>
          <w:b/>
          <w:sz w:val="22"/>
        </w:rPr>
      </w:pPr>
    </w:p>
    <w:p w14:paraId="73A89870" w14:textId="77777777" w:rsidR="00E12931" w:rsidRDefault="00E12931">
      <w:pPr>
        <w:pStyle w:val="BodyText"/>
        <w:spacing w:before="2"/>
        <w:rPr>
          <w:b/>
          <w:sz w:val="25"/>
        </w:rPr>
      </w:pPr>
    </w:p>
    <w:p w14:paraId="25ECE6D1" w14:textId="5A954D20" w:rsidR="00E12931" w:rsidRDefault="009E7C0C">
      <w:pPr>
        <w:ind w:left="1330" w:right="1040"/>
        <w:jc w:val="center"/>
        <w:rPr>
          <w:b/>
          <w:sz w:val="24"/>
        </w:rPr>
      </w:pPr>
      <w:r>
        <w:rPr>
          <w:b/>
          <w:sz w:val="24"/>
        </w:rPr>
        <w:t>Overpayment Letter - 2nd Notice</w:t>
      </w:r>
    </w:p>
    <w:p w14:paraId="0C5FA995" w14:textId="77777777" w:rsidR="00E12931" w:rsidRDefault="001529B4">
      <w:pPr>
        <w:pStyle w:val="BodyText"/>
        <w:spacing w:line="20" w:lineRule="exact"/>
        <w:ind w:left="467"/>
        <w:rPr>
          <w:sz w:val="2"/>
        </w:rPr>
      </w:pPr>
      <w:r>
        <w:rPr>
          <w:sz w:val="2"/>
        </w:rPr>
      </w:r>
      <w:r>
        <w:rPr>
          <w:sz w:val="2"/>
        </w:rPr>
        <w:pict w14:anchorId="247DE716">
          <v:group id="_x0000_s1033" style="width:540pt;height:.75pt;mso-position-horizontal-relative:char;mso-position-vertical-relative:line" coordsize="10800,15">
            <v:line id="_x0000_s1034" style="position:absolute" from="0,7" to="10800,7" strokeweight=".72pt"/>
            <w10:anchorlock/>
          </v:group>
        </w:pict>
      </w:r>
    </w:p>
    <w:p w14:paraId="4CF981CF" w14:textId="77777777" w:rsidR="00E12931" w:rsidRDefault="00E12931">
      <w:pPr>
        <w:pStyle w:val="BodyText"/>
        <w:rPr>
          <w:b/>
        </w:rPr>
      </w:pPr>
    </w:p>
    <w:p w14:paraId="1AF5C362" w14:textId="461AD9D9" w:rsidR="00E12931" w:rsidRDefault="00F62173">
      <w:pPr>
        <w:pStyle w:val="BodyText"/>
        <w:rPr>
          <w:b/>
        </w:rPr>
      </w:pPr>
      <w:r>
        <w:rPr>
          <w:b/>
        </w:rPr>
        <w:tab/>
        <w:t>______________________________</w:t>
      </w:r>
    </w:p>
    <w:p w14:paraId="3C81DBD7" w14:textId="77777777" w:rsidR="00E12931" w:rsidRDefault="007154DC">
      <w:pPr>
        <w:rPr>
          <w:sz w:val="24"/>
        </w:rPr>
      </w:pPr>
      <w:r>
        <w:rPr>
          <w:sz w:val="24"/>
        </w:rPr>
        <w:tab/>
        <w:t>_________________________</w:t>
      </w:r>
    </w:p>
    <w:p w14:paraId="792752F1" w14:textId="77777777" w:rsidR="007154DC" w:rsidRDefault="007154DC">
      <w:pPr>
        <w:rPr>
          <w:sz w:val="24"/>
        </w:rPr>
      </w:pPr>
      <w:r>
        <w:rPr>
          <w:sz w:val="24"/>
        </w:rPr>
        <w:tab/>
        <w:t>_________________________</w:t>
      </w:r>
    </w:p>
    <w:p w14:paraId="016D4B07" w14:textId="54DBEB09" w:rsidR="00F62173" w:rsidRDefault="00F62173">
      <w:pPr>
        <w:rPr>
          <w:sz w:val="24"/>
        </w:rPr>
        <w:sectPr w:rsidR="00F62173">
          <w:type w:val="continuous"/>
          <w:pgSz w:w="12240" w:h="15840"/>
          <w:pgMar w:top="260" w:right="540" w:bottom="0" w:left="240" w:header="720" w:footer="720" w:gutter="0"/>
          <w:cols w:space="720"/>
        </w:sectPr>
      </w:pPr>
      <w:r>
        <w:rPr>
          <w:sz w:val="24"/>
        </w:rPr>
        <w:tab/>
        <w:t>_________________________</w:t>
      </w:r>
    </w:p>
    <w:p w14:paraId="24003B1E" w14:textId="77777777" w:rsidR="00E12931" w:rsidRDefault="00E12931">
      <w:pPr>
        <w:pStyle w:val="BodyText"/>
        <w:rPr>
          <w:b/>
          <w:sz w:val="22"/>
        </w:rPr>
      </w:pPr>
    </w:p>
    <w:p w14:paraId="37E8A56C" w14:textId="77777777" w:rsidR="00E12931" w:rsidRDefault="00E12931">
      <w:pPr>
        <w:pStyle w:val="BodyText"/>
        <w:spacing w:before="5"/>
        <w:rPr>
          <w:b/>
          <w:sz w:val="28"/>
        </w:rPr>
      </w:pPr>
    </w:p>
    <w:p w14:paraId="731EEA8F" w14:textId="71E835BB" w:rsidR="00E12931" w:rsidRDefault="009E7C0C">
      <w:pPr>
        <w:pStyle w:val="BodyText"/>
        <w:tabs>
          <w:tab w:val="left" w:pos="3706"/>
        </w:tabs>
        <w:ind w:left="470"/>
        <w:rPr>
          <w:u w:val="single"/>
        </w:rPr>
      </w:pPr>
      <w:r>
        <w:rPr>
          <w:u w:val="single"/>
        </w:rPr>
        <w:t>Amount Due:</w:t>
      </w:r>
      <w:r>
        <w:rPr>
          <w:spacing w:val="-1"/>
          <w:u w:val="single"/>
        </w:rPr>
        <w:t xml:space="preserve"> </w:t>
      </w:r>
      <w:r>
        <w:rPr>
          <w:u w:val="single"/>
        </w:rPr>
        <w:t>$</w:t>
      </w:r>
      <w:r>
        <w:rPr>
          <w:u w:val="single"/>
        </w:rPr>
        <w:tab/>
      </w:r>
    </w:p>
    <w:p w14:paraId="74623287" w14:textId="0F0A27C3" w:rsidR="00480F18" w:rsidRPr="0035397A" w:rsidRDefault="00480F18">
      <w:pPr>
        <w:pStyle w:val="BodyText"/>
        <w:tabs>
          <w:tab w:val="left" w:pos="3706"/>
        </w:tabs>
        <w:ind w:left="470"/>
        <w:rPr>
          <w:sz w:val="22"/>
          <w:szCs w:val="22"/>
          <w:u w:val="single"/>
        </w:rPr>
      </w:pPr>
    </w:p>
    <w:p w14:paraId="395461B8" w14:textId="4C144E14" w:rsidR="00E12931" w:rsidRPr="0035397A" w:rsidRDefault="006B1ED6" w:rsidP="00E85275">
      <w:pPr>
        <w:pStyle w:val="BodyText"/>
        <w:spacing w:before="94"/>
        <w:ind w:firstLine="470"/>
        <w:rPr>
          <w:sz w:val="22"/>
          <w:szCs w:val="22"/>
        </w:rPr>
      </w:pPr>
      <w:r w:rsidRPr="0035397A">
        <w:rPr>
          <w:sz w:val="22"/>
          <w:szCs w:val="22"/>
        </w:rPr>
        <w:t xml:space="preserve">On ________, ____________ County sent you a notice stating that you were overpaid </w:t>
      </w:r>
      <w:r w:rsidR="003802E1" w:rsidRPr="0035397A">
        <w:rPr>
          <w:sz w:val="22"/>
          <w:szCs w:val="22"/>
        </w:rPr>
        <w:t xml:space="preserve">$________ in </w:t>
      </w:r>
      <w:r w:rsidRPr="0035397A">
        <w:rPr>
          <w:sz w:val="22"/>
          <w:szCs w:val="22"/>
        </w:rPr>
        <w:t>benefits</w:t>
      </w:r>
      <w:r w:rsidR="00E817C0" w:rsidRPr="0035397A">
        <w:rPr>
          <w:sz w:val="22"/>
          <w:szCs w:val="22"/>
        </w:rPr>
        <w:t>.</w:t>
      </w:r>
    </w:p>
    <w:p w14:paraId="7535A329" w14:textId="77777777" w:rsidR="00E12931" w:rsidRPr="0035397A" w:rsidRDefault="00E12931">
      <w:pPr>
        <w:pStyle w:val="BodyText"/>
        <w:spacing w:before="7"/>
        <w:rPr>
          <w:sz w:val="22"/>
          <w:szCs w:val="22"/>
        </w:rPr>
      </w:pPr>
    </w:p>
    <w:p w14:paraId="64C5AEEB" w14:textId="4DDE7CB2" w:rsidR="005A0BB0" w:rsidRPr="0035397A" w:rsidRDefault="005A0BB0">
      <w:pPr>
        <w:pStyle w:val="BodyText"/>
        <w:spacing w:line="280" w:lineRule="auto"/>
        <w:ind w:left="480" w:right="2221"/>
        <w:rPr>
          <w:sz w:val="22"/>
          <w:szCs w:val="22"/>
        </w:rPr>
      </w:pPr>
      <w:r w:rsidRPr="0035397A">
        <w:rPr>
          <w:sz w:val="22"/>
          <w:szCs w:val="22"/>
        </w:rPr>
        <w:t>On __________</w:t>
      </w:r>
      <w:r w:rsidR="00E71774" w:rsidRPr="0035397A">
        <w:rPr>
          <w:sz w:val="22"/>
          <w:szCs w:val="22"/>
        </w:rPr>
        <w:t xml:space="preserve"> </w:t>
      </w:r>
      <w:r w:rsidRPr="0035397A">
        <w:rPr>
          <w:sz w:val="22"/>
          <w:szCs w:val="22"/>
        </w:rPr>
        <w:t>we sent you a letter saying that you had not repaid the overpayment</w:t>
      </w:r>
      <w:r w:rsidR="00E71774" w:rsidRPr="0035397A">
        <w:rPr>
          <w:sz w:val="22"/>
          <w:szCs w:val="22"/>
        </w:rPr>
        <w:t xml:space="preserve">. </w:t>
      </w:r>
    </w:p>
    <w:p w14:paraId="4C1FAAE6" w14:textId="77777777" w:rsidR="005A0BB0" w:rsidRPr="0035397A" w:rsidRDefault="005A0BB0">
      <w:pPr>
        <w:pStyle w:val="BodyText"/>
        <w:spacing w:line="280" w:lineRule="auto"/>
        <w:ind w:left="480" w:right="2221"/>
        <w:rPr>
          <w:sz w:val="22"/>
          <w:szCs w:val="22"/>
        </w:rPr>
      </w:pPr>
    </w:p>
    <w:p w14:paraId="596262C3" w14:textId="6EB186DD" w:rsidR="00E17228" w:rsidRPr="0035397A" w:rsidRDefault="009E7C0C" w:rsidP="003B221E">
      <w:pPr>
        <w:pStyle w:val="BodyText"/>
        <w:spacing w:line="281" w:lineRule="auto"/>
        <w:ind w:left="475" w:right="475"/>
        <w:rPr>
          <w:sz w:val="22"/>
          <w:szCs w:val="22"/>
        </w:rPr>
      </w:pPr>
      <w:r w:rsidRPr="0035397A">
        <w:rPr>
          <w:sz w:val="22"/>
          <w:szCs w:val="22"/>
        </w:rPr>
        <w:t>To date we have not heard from you.</w:t>
      </w:r>
      <w:r w:rsidR="00E17228" w:rsidRPr="0035397A">
        <w:rPr>
          <w:sz w:val="22"/>
          <w:szCs w:val="22"/>
        </w:rPr>
        <w:t xml:space="preserve"> Please call us right away at &lt;phone number&gt; to </w:t>
      </w:r>
      <w:r w:rsidR="003B221E">
        <w:rPr>
          <w:sz w:val="22"/>
          <w:szCs w:val="22"/>
        </w:rPr>
        <w:t>m</w:t>
      </w:r>
      <w:r w:rsidR="00E17228" w:rsidRPr="0035397A">
        <w:rPr>
          <w:sz w:val="22"/>
          <w:szCs w:val="22"/>
        </w:rPr>
        <w:t xml:space="preserve">ake a plan to pay the money back. </w:t>
      </w:r>
      <w:r w:rsidR="001529B4">
        <w:rPr>
          <w:sz w:val="22"/>
          <w:szCs w:val="22"/>
        </w:rPr>
        <w:t>You</w:t>
      </w:r>
      <w:bookmarkStart w:id="0" w:name="_GoBack"/>
      <w:bookmarkEnd w:id="0"/>
      <w:r w:rsidR="00E17228" w:rsidRPr="0035397A">
        <w:rPr>
          <w:sz w:val="22"/>
          <w:szCs w:val="22"/>
        </w:rPr>
        <w:t xml:space="preserve"> can mail a check or money order to:</w:t>
      </w:r>
    </w:p>
    <w:p w14:paraId="28644E00" w14:textId="2B1114F1" w:rsidR="00E17228" w:rsidRPr="0035397A" w:rsidRDefault="00E17228">
      <w:pPr>
        <w:pStyle w:val="BodyText"/>
        <w:spacing w:line="280" w:lineRule="auto"/>
        <w:ind w:left="480" w:right="2221"/>
        <w:rPr>
          <w:sz w:val="22"/>
          <w:szCs w:val="22"/>
        </w:rPr>
      </w:pPr>
    </w:p>
    <w:p w14:paraId="495D2B34" w14:textId="077B44A5" w:rsidR="00E17228" w:rsidRPr="0035397A" w:rsidRDefault="00E17228">
      <w:pPr>
        <w:pStyle w:val="BodyText"/>
        <w:spacing w:line="280" w:lineRule="auto"/>
        <w:ind w:left="480" w:right="2221"/>
        <w:rPr>
          <w:sz w:val="22"/>
          <w:szCs w:val="22"/>
        </w:rPr>
      </w:pP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</w:r>
      <w:r w:rsidRPr="0035397A">
        <w:rPr>
          <w:sz w:val="22"/>
          <w:szCs w:val="22"/>
        </w:rPr>
        <w:softHyphen/>
        <w:t>________________________</w:t>
      </w:r>
    </w:p>
    <w:p w14:paraId="1F052A43" w14:textId="623FF1E2" w:rsidR="00E17228" w:rsidRPr="0035397A" w:rsidRDefault="00E17228">
      <w:pPr>
        <w:pStyle w:val="BodyText"/>
        <w:spacing w:line="280" w:lineRule="auto"/>
        <w:ind w:left="480" w:right="2221"/>
        <w:rPr>
          <w:sz w:val="22"/>
          <w:szCs w:val="22"/>
        </w:rPr>
      </w:pPr>
      <w:r w:rsidRPr="0035397A">
        <w:rPr>
          <w:sz w:val="22"/>
          <w:szCs w:val="22"/>
        </w:rPr>
        <w:t>________________________</w:t>
      </w:r>
    </w:p>
    <w:p w14:paraId="0B66785C" w14:textId="75121A34" w:rsidR="00E12931" w:rsidRPr="0035397A" w:rsidRDefault="00E17228" w:rsidP="00E17228">
      <w:pPr>
        <w:pStyle w:val="BodyText"/>
        <w:spacing w:line="280" w:lineRule="auto"/>
        <w:ind w:left="480" w:right="2221"/>
        <w:rPr>
          <w:sz w:val="22"/>
          <w:szCs w:val="22"/>
        </w:rPr>
      </w:pPr>
      <w:r w:rsidRPr="0035397A">
        <w:rPr>
          <w:sz w:val="22"/>
          <w:szCs w:val="22"/>
        </w:rPr>
        <w:t>________________________</w:t>
      </w:r>
    </w:p>
    <w:p w14:paraId="7524236E" w14:textId="77777777" w:rsidR="00E12931" w:rsidRPr="0035397A" w:rsidRDefault="00E12931">
      <w:pPr>
        <w:pStyle w:val="BodyText"/>
        <w:rPr>
          <w:sz w:val="22"/>
          <w:szCs w:val="22"/>
        </w:rPr>
      </w:pPr>
    </w:p>
    <w:p w14:paraId="2258CDFF" w14:textId="77777777" w:rsidR="000846F7" w:rsidRDefault="007A6317" w:rsidP="007A6317">
      <w:pPr>
        <w:adjustRightInd w:val="0"/>
        <w:ind w:firstLine="475"/>
      </w:pPr>
      <w:r w:rsidRPr="0035397A">
        <w:t xml:space="preserve">If you have any questions or are currently receiving aid in any county, please contact this county at </w:t>
      </w:r>
    </w:p>
    <w:p w14:paraId="5112D1D9" w14:textId="3FC92337" w:rsidR="007A6317" w:rsidRPr="0035397A" w:rsidRDefault="007A6317" w:rsidP="007A6317">
      <w:pPr>
        <w:adjustRightInd w:val="0"/>
        <w:ind w:firstLine="475"/>
      </w:pPr>
      <w:r w:rsidRPr="0035397A">
        <w:t>_____</w:t>
      </w:r>
      <w:r w:rsidR="0035397A">
        <w:t>_____</w:t>
      </w:r>
      <w:r w:rsidRPr="0035397A">
        <w:t>_</w:t>
      </w:r>
      <w:r w:rsidR="009C6A44" w:rsidRPr="0035397A">
        <w:t>.</w:t>
      </w:r>
    </w:p>
    <w:p w14:paraId="6CAAC7FA" w14:textId="7A41F355" w:rsidR="00AC30DA" w:rsidRPr="0035397A" w:rsidRDefault="00AC30DA">
      <w:pPr>
        <w:pStyle w:val="BodyText"/>
        <w:tabs>
          <w:tab w:val="left" w:pos="6815"/>
        </w:tabs>
        <w:spacing w:before="98"/>
        <w:ind w:left="475"/>
        <w:rPr>
          <w:sz w:val="22"/>
          <w:szCs w:val="22"/>
        </w:rPr>
      </w:pPr>
    </w:p>
    <w:p w14:paraId="4F210AD3" w14:textId="1D6C5427" w:rsidR="006C600C" w:rsidRPr="0035397A" w:rsidRDefault="006C600C">
      <w:pPr>
        <w:pStyle w:val="BodyText"/>
        <w:tabs>
          <w:tab w:val="left" w:pos="6815"/>
        </w:tabs>
        <w:spacing w:before="98"/>
        <w:ind w:left="475"/>
        <w:rPr>
          <w:sz w:val="22"/>
          <w:szCs w:val="22"/>
        </w:rPr>
      </w:pPr>
      <w:r w:rsidRPr="0035397A">
        <w:rPr>
          <w:sz w:val="22"/>
          <w:szCs w:val="22"/>
        </w:rPr>
        <w:t>Please contact us right away.</w:t>
      </w:r>
    </w:p>
    <w:p w14:paraId="519C1B6E" w14:textId="77777777" w:rsidR="00E12931" w:rsidRPr="0035397A" w:rsidRDefault="00E12931">
      <w:pPr>
        <w:pStyle w:val="BodyText"/>
        <w:spacing w:before="4"/>
        <w:rPr>
          <w:sz w:val="22"/>
          <w:szCs w:val="22"/>
        </w:rPr>
      </w:pPr>
    </w:p>
    <w:p w14:paraId="6CD51E0E" w14:textId="77777777" w:rsidR="00E12931" w:rsidRPr="0035397A" w:rsidRDefault="00E12931">
      <w:pPr>
        <w:sectPr w:rsidR="00E12931" w:rsidRPr="0035397A">
          <w:type w:val="continuous"/>
          <w:pgSz w:w="12240" w:h="15840"/>
          <w:pgMar w:top="260" w:right="540" w:bottom="0" w:left="240" w:header="720" w:footer="720" w:gutter="0"/>
          <w:cols w:space="720"/>
        </w:sectPr>
      </w:pPr>
    </w:p>
    <w:p w14:paraId="185421FD" w14:textId="5F45845B" w:rsidR="00E12931" w:rsidRPr="0035397A" w:rsidRDefault="00E12931">
      <w:pPr>
        <w:pStyle w:val="BodyText"/>
        <w:rPr>
          <w:b/>
          <w:sz w:val="22"/>
          <w:szCs w:val="22"/>
        </w:rPr>
      </w:pPr>
    </w:p>
    <w:p w14:paraId="08F39385" w14:textId="036EFD7B" w:rsidR="006C600C" w:rsidRDefault="006C600C">
      <w:pPr>
        <w:pStyle w:val="BodyText"/>
        <w:rPr>
          <w:b/>
        </w:rPr>
      </w:pPr>
    </w:p>
    <w:p w14:paraId="53FF18F2" w14:textId="7C6CDDC4" w:rsidR="006C600C" w:rsidRDefault="006C600C">
      <w:pPr>
        <w:pStyle w:val="BodyText"/>
        <w:rPr>
          <w:b/>
        </w:rPr>
      </w:pPr>
    </w:p>
    <w:p w14:paraId="7784B0F2" w14:textId="388520C9" w:rsidR="006C600C" w:rsidRDefault="006C600C">
      <w:pPr>
        <w:pStyle w:val="BodyText"/>
        <w:rPr>
          <w:b/>
        </w:rPr>
      </w:pPr>
    </w:p>
    <w:p w14:paraId="66479602" w14:textId="6352C682" w:rsidR="006C600C" w:rsidRDefault="006C600C">
      <w:pPr>
        <w:pStyle w:val="BodyText"/>
        <w:rPr>
          <w:b/>
        </w:rPr>
      </w:pPr>
    </w:p>
    <w:p w14:paraId="799645C3" w14:textId="14FF3032" w:rsidR="006C600C" w:rsidRDefault="006C600C">
      <w:pPr>
        <w:pStyle w:val="BodyText"/>
        <w:rPr>
          <w:b/>
        </w:rPr>
      </w:pPr>
    </w:p>
    <w:p w14:paraId="1CE8A670" w14:textId="2445D9FA" w:rsidR="006C600C" w:rsidRDefault="006C600C">
      <w:pPr>
        <w:pStyle w:val="BodyText"/>
        <w:rPr>
          <w:b/>
        </w:rPr>
      </w:pPr>
    </w:p>
    <w:p w14:paraId="26C803A5" w14:textId="624090C7" w:rsidR="006C600C" w:rsidRDefault="006C600C">
      <w:pPr>
        <w:pStyle w:val="BodyText"/>
        <w:rPr>
          <w:b/>
        </w:rPr>
      </w:pPr>
    </w:p>
    <w:p w14:paraId="61FF1934" w14:textId="7FDDE2DA" w:rsidR="006C600C" w:rsidRDefault="006C600C">
      <w:pPr>
        <w:pStyle w:val="BodyText"/>
        <w:rPr>
          <w:b/>
        </w:rPr>
      </w:pPr>
    </w:p>
    <w:p w14:paraId="7E54C82B" w14:textId="159006F2" w:rsidR="00BF6724" w:rsidRDefault="00BF6724">
      <w:pPr>
        <w:pStyle w:val="BodyText"/>
        <w:rPr>
          <w:b/>
        </w:rPr>
      </w:pPr>
    </w:p>
    <w:p w14:paraId="516725FD" w14:textId="7D293DF6" w:rsidR="00BF6724" w:rsidRDefault="00BF6724">
      <w:pPr>
        <w:pStyle w:val="BodyText"/>
        <w:rPr>
          <w:b/>
        </w:rPr>
      </w:pPr>
    </w:p>
    <w:p w14:paraId="323B0B84" w14:textId="1E359841" w:rsidR="00BF6724" w:rsidRDefault="00BF6724">
      <w:pPr>
        <w:pStyle w:val="BodyText"/>
        <w:rPr>
          <w:b/>
        </w:rPr>
      </w:pPr>
    </w:p>
    <w:p w14:paraId="091EAC2A" w14:textId="78BF83B9" w:rsidR="00BF6724" w:rsidRDefault="00BF6724">
      <w:pPr>
        <w:pStyle w:val="BodyText"/>
        <w:rPr>
          <w:b/>
        </w:rPr>
      </w:pPr>
    </w:p>
    <w:p w14:paraId="662D4073" w14:textId="77777777" w:rsidR="00BF6724" w:rsidRDefault="00BF6724">
      <w:pPr>
        <w:pStyle w:val="BodyText"/>
        <w:rPr>
          <w:b/>
        </w:rPr>
      </w:pPr>
    </w:p>
    <w:p w14:paraId="6EA8AF5D" w14:textId="77777777" w:rsidR="00E12931" w:rsidRDefault="00E12931">
      <w:pPr>
        <w:pStyle w:val="BodyText"/>
        <w:rPr>
          <w:b/>
        </w:rPr>
      </w:pPr>
    </w:p>
    <w:p w14:paraId="585C756D" w14:textId="77777777" w:rsidR="00E12931" w:rsidRDefault="00E12931">
      <w:pPr>
        <w:pStyle w:val="BodyText"/>
        <w:rPr>
          <w:b/>
        </w:rPr>
      </w:pPr>
    </w:p>
    <w:p w14:paraId="6E11AD23" w14:textId="77777777" w:rsidR="00E12931" w:rsidRDefault="00E12931">
      <w:pPr>
        <w:pStyle w:val="BodyText"/>
        <w:spacing w:before="4"/>
        <w:rPr>
          <w:b/>
          <w:sz w:val="18"/>
        </w:rPr>
      </w:pPr>
    </w:p>
    <w:p w14:paraId="372C100D" w14:textId="77777777" w:rsidR="00E12931" w:rsidRDefault="00E12931">
      <w:pPr>
        <w:rPr>
          <w:sz w:val="18"/>
        </w:rPr>
        <w:sectPr w:rsidR="00E12931">
          <w:type w:val="continuous"/>
          <w:pgSz w:w="12240" w:h="15840"/>
          <w:pgMar w:top="260" w:right="540" w:bottom="0" w:left="240" w:header="720" w:footer="720" w:gutter="0"/>
          <w:cols w:space="720"/>
        </w:sectPr>
      </w:pPr>
    </w:p>
    <w:p w14:paraId="307091C6" w14:textId="3122779D" w:rsidR="00E12931" w:rsidRDefault="001529B4">
      <w:pPr>
        <w:spacing w:before="116"/>
        <w:ind w:left="115"/>
        <w:rPr>
          <w:sz w:val="18"/>
        </w:rPr>
      </w:pPr>
      <w:r>
        <w:pict w14:anchorId="4594F397">
          <v:line id="_x0000_s1031" style="position:absolute;left:0;text-align:left;z-index:-251762688;mso-position-horizontal-relative:page;mso-position-vertical-relative:page" from="0,748.45pt" to="611.75pt,748.45pt" strokeweight=".25011mm">
            <w10:wrap anchorx="page" anchory="page"/>
          </v:line>
        </w:pict>
      </w:r>
      <w:r>
        <w:pict w14:anchorId="7E51C1B1">
          <v:group id="_x0000_s1026" style="position:absolute;left:0;text-align:left;margin-left:358.6pt;margin-top:761.25pt;width:36pt;height:18pt;z-index:251667456;mso-position-horizontal-relative:page;mso-position-vertical-relative:page" coordorigin="7172,15225" coordsize="720,360">
            <v:rect id="_x0000_s1030" style="position:absolute;left:7172;top:15224;width:720;height:360" fillcolor="#9b9bff" stroked="f"/>
            <v:shape id="_x0000_s1029" style="position:absolute;left:7192;top:15244;width:680;height:320" coordorigin="7192,15245" coordsize="680,320" path="m7872,15245r-680,l7192,15565r20,-20l7212,15265r640,l7872,15245xe" stroked="f">
              <v:path arrowok="t"/>
            </v:shape>
            <v:shape id="_x0000_s1028" style="position:absolute;left:7192;top:15244;width:680;height:320" coordorigin="7192,15245" coordsize="680,320" path="m7872,15245r-20,20l7852,15545r-640,l7192,15565r680,l7872,15245xe" fillcolor="#5b5bbf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182;top:15234;width:700;height:340" filled="f" strokeweight="1pt">
              <v:textbox inset="0,0,0,0">
                <w:txbxContent>
                  <w:p w14:paraId="38DF9F33" w14:textId="77777777" w:rsidR="00E12931" w:rsidRDefault="009E7C0C">
                    <w:pPr>
                      <w:spacing w:before="56"/>
                      <w:ind w:left="175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Print</w:t>
                    </w:r>
                  </w:p>
                </w:txbxContent>
              </v:textbox>
            </v:shape>
            <w10:wrap anchorx="page" anchory="page"/>
          </v:group>
        </w:pict>
      </w:r>
      <w:r w:rsidR="009E7C0C">
        <w:rPr>
          <w:sz w:val="18"/>
        </w:rPr>
        <w:t>(</w:t>
      </w:r>
      <w:r w:rsidR="0032570F">
        <w:rPr>
          <w:sz w:val="18"/>
        </w:rPr>
        <w:t>07/2020</w:t>
      </w:r>
      <w:r w:rsidR="009E7C0C">
        <w:rPr>
          <w:sz w:val="18"/>
        </w:rPr>
        <w:t>)</w:t>
      </w:r>
    </w:p>
    <w:p w14:paraId="19AA39AF" w14:textId="77777777" w:rsidR="00E12931" w:rsidRDefault="009E7C0C">
      <w:pPr>
        <w:pStyle w:val="BodyText"/>
        <w:rPr>
          <w:sz w:val="22"/>
        </w:rPr>
      </w:pPr>
      <w:r>
        <w:br w:type="column"/>
      </w:r>
    </w:p>
    <w:p w14:paraId="3273AD37" w14:textId="37457D1F" w:rsidR="00E12931" w:rsidRDefault="009E7C0C">
      <w:pPr>
        <w:pStyle w:val="BodyText"/>
        <w:spacing w:before="150"/>
        <w:ind w:left="-17"/>
      </w:pPr>
      <w:r>
        <w:t xml:space="preserve">FIN 104 </w:t>
      </w:r>
    </w:p>
    <w:p w14:paraId="1AC8EB21" w14:textId="77777777" w:rsidR="00E12931" w:rsidRDefault="009E7C0C">
      <w:pPr>
        <w:pStyle w:val="BodyText"/>
        <w:spacing w:before="93"/>
        <w:ind w:left="115"/>
      </w:pPr>
      <w:r>
        <w:br w:type="column"/>
      </w:r>
      <w:r>
        <w:t>Page 1 of 1</w:t>
      </w:r>
    </w:p>
    <w:sectPr w:rsidR="00E12931">
      <w:type w:val="continuous"/>
      <w:pgSz w:w="12240" w:h="15840"/>
      <w:pgMar w:top="260" w:right="540" w:bottom="0" w:left="240" w:header="720" w:footer="720" w:gutter="0"/>
      <w:cols w:num="3" w:space="720" w:equalWidth="0">
        <w:col w:w="886" w:space="40"/>
        <w:col w:w="1124" w:space="3454"/>
        <w:col w:w="595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931"/>
    <w:rsid w:val="000846F7"/>
    <w:rsid w:val="00131500"/>
    <w:rsid w:val="001529B4"/>
    <w:rsid w:val="002E2337"/>
    <w:rsid w:val="00323CE6"/>
    <w:rsid w:val="0032570F"/>
    <w:rsid w:val="0035397A"/>
    <w:rsid w:val="003802E1"/>
    <w:rsid w:val="003B221E"/>
    <w:rsid w:val="003D5AF1"/>
    <w:rsid w:val="003E50D4"/>
    <w:rsid w:val="00427DE2"/>
    <w:rsid w:val="00480F18"/>
    <w:rsid w:val="004B4BF6"/>
    <w:rsid w:val="004B7AE2"/>
    <w:rsid w:val="00506D53"/>
    <w:rsid w:val="005A0BB0"/>
    <w:rsid w:val="005F076C"/>
    <w:rsid w:val="006229CC"/>
    <w:rsid w:val="00627F10"/>
    <w:rsid w:val="006A20B6"/>
    <w:rsid w:val="006B1ED6"/>
    <w:rsid w:val="006C600C"/>
    <w:rsid w:val="007154DC"/>
    <w:rsid w:val="007A6317"/>
    <w:rsid w:val="009C6A44"/>
    <w:rsid w:val="009E7C0C"/>
    <w:rsid w:val="00A25829"/>
    <w:rsid w:val="00A91BF7"/>
    <w:rsid w:val="00AC061C"/>
    <w:rsid w:val="00AC30DA"/>
    <w:rsid w:val="00BF6724"/>
    <w:rsid w:val="00DB14AB"/>
    <w:rsid w:val="00E12931"/>
    <w:rsid w:val="00E17228"/>
    <w:rsid w:val="00E71774"/>
    <w:rsid w:val="00E817C0"/>
    <w:rsid w:val="00E85275"/>
    <w:rsid w:val="00F6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  <w14:docId w14:val="3756B22E"/>
  <w15:docId w15:val="{93EE02FC-BE3F-40AB-8774-3C6A67CF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ind w:left="5981" w:right="4120" w:hanging="2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8" ma:contentTypeDescription="Create a new document." ma:contentTypeScope="" ma:versionID="b6ec8e5004c4a1cb988b4363e5b2a535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62e87b5ff7600d5727d2e018500964a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C1E102-789D-4FAB-AF06-DE5E51633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ED2798-328D-48D0-B789-1892102BF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7C69DF-4426-452B-B572-386413AA3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Buzbee</cp:lastModifiedBy>
  <cp:revision>36</cp:revision>
  <dcterms:created xsi:type="dcterms:W3CDTF">2020-07-20T19:02:00Z</dcterms:created>
  <dcterms:modified xsi:type="dcterms:W3CDTF">2020-07-21T17:32:00Z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ES 10.0</vt:lpwstr>
  </property>
  <property fmtid="{D5CDD505-2E9C-101B-9397-08002B2CF9AE}" pid="4" name="LastSaved">
    <vt:filetime>2020-05-06T00:00:00Z</vt:filetime>
  </property>
  <property fmtid="{D5CDD505-2E9C-101B-9397-08002B2CF9AE}" pid="5" name="ContentTypeId">
    <vt:lpwstr>0x010100583E2E9C26E7564FA77E0189E746731E</vt:lpwstr>
  </property>
</Properties>
</file>